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00FF"/>
  <w:body>
    <w:p w14:paraId="04CFC534" w14:textId="1075E253" w:rsidR="00D31145" w:rsidRPr="00D31145" w:rsidRDefault="00451DE5" w:rsidP="0065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ind w:left="-360"/>
        <w:jc w:val="center"/>
        <w:rPr>
          <w:rFonts w:ascii="Lato" w:hAnsi="Lato"/>
          <w:sz w:val="32"/>
          <w:szCs w:val="22"/>
        </w:rPr>
      </w:pPr>
      <w:r w:rsidRPr="00451DE5">
        <w:rPr>
          <w:rFonts w:ascii="Lato" w:hAnsi="Lato"/>
          <w:b/>
          <w:sz w:val="32"/>
          <w:szCs w:val="22"/>
        </w:rPr>
        <w:t>SAMPLE INFOGRAPHIC RUBRIC</w:t>
      </w:r>
    </w:p>
    <w:p w14:paraId="10389518" w14:textId="26FAF683" w:rsidR="00861D48" w:rsidRPr="00451DE5" w:rsidRDefault="00861D48" w:rsidP="00861D48">
      <w:pPr>
        <w:ind w:left="-360"/>
        <w:rPr>
          <w:rFonts w:ascii="Lato" w:hAnsi="Lato"/>
          <w:i/>
          <w:sz w:val="22"/>
          <w:szCs w:val="22"/>
        </w:rPr>
      </w:pPr>
      <w:r w:rsidRPr="00451DE5">
        <w:rPr>
          <w:rFonts w:ascii="Lato" w:hAnsi="Lato"/>
          <w:i/>
          <w:sz w:val="22"/>
          <w:szCs w:val="22"/>
        </w:rPr>
        <w:t xml:space="preserve">Adapt as appropriate. </w:t>
      </w:r>
    </w:p>
    <w:p w14:paraId="65BC6CE5" w14:textId="77777777" w:rsidR="00861D48" w:rsidRPr="00451DE5" w:rsidRDefault="00861D48" w:rsidP="00861D48">
      <w:pPr>
        <w:ind w:left="-360"/>
        <w:rPr>
          <w:rFonts w:ascii="Lato" w:hAnsi="Lato"/>
          <w:i/>
          <w:sz w:val="22"/>
          <w:szCs w:val="22"/>
        </w:rPr>
      </w:pPr>
      <w:r w:rsidRPr="00451DE5">
        <w:rPr>
          <w:rFonts w:ascii="Lato" w:hAnsi="Lato"/>
          <w:i/>
          <w:sz w:val="22"/>
          <w:szCs w:val="22"/>
        </w:rPr>
        <w:t xml:space="preserve">Always provide a written assignment AND this rubric at the start of the project. </w:t>
      </w:r>
    </w:p>
    <w:p w14:paraId="08AA695B" w14:textId="77777777" w:rsidR="00861D48" w:rsidRPr="00451DE5" w:rsidRDefault="00861D48" w:rsidP="00861D48">
      <w:pPr>
        <w:ind w:left="-360"/>
        <w:rPr>
          <w:rFonts w:ascii="Lato" w:hAnsi="Lato"/>
          <w:i/>
          <w:sz w:val="22"/>
          <w:szCs w:val="22"/>
        </w:rPr>
      </w:pPr>
      <w:r w:rsidRPr="00451DE5">
        <w:rPr>
          <w:rFonts w:ascii="Lato" w:hAnsi="Lato"/>
          <w:i/>
          <w:sz w:val="22"/>
          <w:szCs w:val="22"/>
        </w:rPr>
        <w:t>Adjust scoring to achieve the desired total (currently 45 points)</w:t>
      </w:r>
    </w:p>
    <w:p w14:paraId="215ACBC4" w14:textId="77777777" w:rsidR="00D31145" w:rsidRDefault="00D31145" w:rsidP="00451DE5">
      <w:pPr>
        <w:widowControl w:val="0"/>
        <w:autoSpaceDE w:val="0"/>
        <w:autoSpaceDN w:val="0"/>
        <w:adjustRightInd w:val="0"/>
        <w:ind w:left="-360"/>
        <w:rPr>
          <w:rFonts w:ascii="Lato" w:hAnsi="Lato" w:cs="Arial"/>
          <w:b/>
        </w:rPr>
      </w:pPr>
    </w:p>
    <w:p w14:paraId="0C988B93" w14:textId="31CD058D" w:rsidR="00861D48" w:rsidRPr="00451DE5" w:rsidRDefault="00861D48" w:rsidP="00451DE5">
      <w:pPr>
        <w:widowControl w:val="0"/>
        <w:autoSpaceDE w:val="0"/>
        <w:autoSpaceDN w:val="0"/>
        <w:adjustRightInd w:val="0"/>
        <w:ind w:left="-360"/>
        <w:rPr>
          <w:rFonts w:ascii="Lato" w:hAnsi="Lato" w:cs="Arial"/>
          <w:b/>
        </w:rPr>
      </w:pPr>
      <w:r w:rsidRPr="00451DE5">
        <w:rPr>
          <w:rFonts w:ascii="Lato" w:hAnsi="Lato" w:cs="Arial"/>
          <w:b/>
        </w:rPr>
        <w:t xml:space="preserve">Assignment: </w:t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</w:r>
      <w:r w:rsidRPr="00451DE5">
        <w:rPr>
          <w:rFonts w:ascii="Lato" w:hAnsi="Lato" w:cs="Arial"/>
          <w:b/>
        </w:rPr>
        <w:tab/>
        <w:t>Name(s):</w:t>
      </w:r>
    </w:p>
    <w:tbl>
      <w:tblPr>
        <w:tblpPr w:leftFromText="180" w:rightFromText="180" w:vertAnchor="text" w:horzAnchor="page" w:tblpX="967" w:tblpY="16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980"/>
        <w:gridCol w:w="2160"/>
        <w:gridCol w:w="2340"/>
        <w:gridCol w:w="810"/>
      </w:tblGrid>
      <w:tr w:rsidR="00451DE5" w:rsidRPr="00451DE5" w14:paraId="652C2430" w14:textId="77777777" w:rsidTr="0065275A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F2CC4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Category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D5350B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60B8AB" w14:textId="77777777" w:rsidR="00861D48" w:rsidRPr="00451DE5" w:rsidRDefault="00861D48" w:rsidP="00451DE5">
            <w:pPr>
              <w:tabs>
                <w:tab w:val="left" w:pos="5400"/>
              </w:tabs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995182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8DCD1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C09AF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Your score</w:t>
            </w:r>
          </w:p>
        </w:tc>
      </w:tr>
      <w:tr w:rsidR="0065275A" w:rsidRPr="00451DE5" w14:paraId="272E54B3" w14:textId="77777777" w:rsidTr="0065275A">
        <w:trPr>
          <w:trHeight w:val="1075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9752651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Use of Class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E4BEC4F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Used time well. Focused on getting the project done without distracting others.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B56857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Used time well. Mostly focused on getting the project done without distracting others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770C30C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Used some time well. Some focus on getting project done but occasionally distracted others.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BF77D58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Did not use class time to focus on the project OR often distracted others.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909EF0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416A8844" w14:textId="77777777" w:rsidTr="0065275A">
        <w:trPr>
          <w:trHeight w:val="99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7742601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Main Idea</w:t>
            </w:r>
          </w:p>
          <w:p w14:paraId="7DE2B912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(weight x2)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E2D707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 topic and messages of the infographic are clear and easily understood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60328A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Topic and main ideas are clear.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7F8983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Topic is given but main ideas are unclear or lacking.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ACB34F8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Topic and/or main ideas are absent or very unclear.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0BBD86D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15007645" w14:textId="77777777" w:rsidTr="0065275A">
        <w:trPr>
          <w:trHeight w:val="998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FA7B29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Details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53ACC2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Details (including labels) support the main idea without distracting with clutter.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1778A6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Detail is added to support each main idea with minimal clutter.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A7C60E8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More is needed for understanding. Some are distracting.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9E6DA3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Very little detail is provided for the main ideas and understanding is limited.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E0D962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3AA3F533" w14:textId="77777777" w:rsidTr="0065275A">
        <w:trPr>
          <w:trHeight w:val="7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C5FD99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 xml:space="preserve">Content - Accuracy </w:t>
            </w:r>
          </w:p>
          <w:p w14:paraId="3F9EA9D4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(weight x2)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E5FC49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At least 4 accurate facts/concepts are displayed in the infographic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0C674B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3 accurate facts are displayed.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4E37BDD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2 accurate facts are displayed.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13C267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Fewer than 2 accurate facts are displayed.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159939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73D8AC59" w14:textId="77777777" w:rsidTr="0065275A">
        <w:trPr>
          <w:trHeight w:val="8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028908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Graphics - Relevance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4FDA23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 graphics used represent information appropriately.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704F94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Most graphics represent the information appropriately.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A99299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All graphics relate to the topic but do not represent appropriately.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69A30A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Graphics do not relate to the topic.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A09DF5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41FFAE56" w14:textId="77777777" w:rsidTr="0065275A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C558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Graphics - Visual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97BA48" w14:textId="77777777" w:rsidR="00861D48" w:rsidRPr="00451DE5" w:rsidRDefault="00861D48" w:rsidP="00451DE5">
            <w:pPr>
              <w:pStyle w:val="Default"/>
              <w:rPr>
                <w:rFonts w:ascii="Lato" w:hAnsi="Lato"/>
                <w:sz w:val="18"/>
                <w:szCs w:val="18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Color, shape, size, and arrangement of graphics</w:t>
            </w:r>
          </w:p>
          <w:p w14:paraId="49D2128E" w14:textId="77777777" w:rsidR="00861D48" w:rsidRPr="00451DE5" w:rsidRDefault="00861D48" w:rsidP="00451DE5">
            <w:pPr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contribute meaning to the overall message.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A67B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Color, shape, size, and arrangement are eye catching and contribute some mearning.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E58ECF" w14:textId="77777777" w:rsidR="00861D48" w:rsidRPr="00451DE5" w:rsidRDefault="00861D48" w:rsidP="00451DE5">
            <w:pPr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Color, shape, size, and arrangement are present but do not add to the information.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451AC" w14:textId="77777777" w:rsidR="00861D48" w:rsidRPr="00451DE5" w:rsidRDefault="00861D48" w:rsidP="00451DE5">
            <w:pPr>
              <w:ind w:right="-108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Color, shape, size, and arrangement are distracting or misleading.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0F59" w14:textId="77777777" w:rsidR="00861D48" w:rsidRPr="00451DE5" w:rsidRDefault="00861D48" w:rsidP="00451DE5">
            <w:pPr>
              <w:ind w:right="-108"/>
              <w:jc w:val="center"/>
              <w:rPr>
                <w:rFonts w:ascii="Lato" w:hAnsi="Lato"/>
                <w:b/>
                <w:sz w:val="18"/>
                <w:szCs w:val="22"/>
              </w:rPr>
            </w:pPr>
          </w:p>
        </w:tc>
      </w:tr>
      <w:tr w:rsidR="0065275A" w:rsidRPr="00451DE5" w14:paraId="7962C98E" w14:textId="77777777" w:rsidTr="0065275A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8CFED64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Design/layout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BD2C822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 design/layout is neat, clear, and visually appealing.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05479AC" w14:textId="77777777" w:rsidR="00861D48" w:rsidRPr="00451DE5" w:rsidRDefault="00861D48" w:rsidP="00451DE5">
            <w:pPr>
              <w:tabs>
                <w:tab w:val="left" w:pos="5400"/>
              </w:tabs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Is attractive in terms of design, layout and neatness.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CC9399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Is acceptably attractive though it may be a bit messy.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A4745CC" w14:textId="77777777" w:rsidR="00861D48" w:rsidRPr="00451DE5" w:rsidRDefault="00861D48" w:rsidP="00451DE5">
            <w:pPr>
              <w:ind w:right="-108"/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Is distractingly messy, unattractive, or very poorly designed.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B4D8E8E" w14:textId="77777777" w:rsidR="00861D48" w:rsidRPr="00451DE5" w:rsidRDefault="00861D48" w:rsidP="00451DE5">
            <w:pPr>
              <w:ind w:right="-108"/>
              <w:jc w:val="center"/>
              <w:rPr>
                <w:rFonts w:ascii="Lato" w:hAnsi="Lato"/>
                <w:b/>
                <w:sz w:val="18"/>
                <w:szCs w:val="22"/>
              </w:rPr>
            </w:pPr>
          </w:p>
        </w:tc>
      </w:tr>
      <w:tr w:rsidR="0065275A" w:rsidRPr="00451DE5" w14:paraId="65F553BC" w14:textId="77777777" w:rsidTr="0065275A">
        <w:trPr>
          <w:trHeight w:val="8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DB42F9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Mechanics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A523FF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Capitalization and punctuation are correct throughout.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D62C9CD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There is 1 error in capitalization or punctuation.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1E480FC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There are 2 errors in capitalization or punctuation.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6351047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More than 2 errors in capitalization or punctuation.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BE2745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14C38EC4" w14:textId="77777777" w:rsidTr="0065275A">
        <w:trPr>
          <w:trHeight w:val="8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9A530E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Grammar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70E7F3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There are no grammatical mistakes.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7F2108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There is 1 grammatical mistake.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22FBE1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There are 2 grammatical mistakes.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25EDFB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18"/>
              </w:rPr>
              <w:t>There are more than 2 grammatical mistakes.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327B124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32912789" w14:textId="77777777" w:rsidTr="0065275A">
        <w:trPr>
          <w:trHeight w:val="8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48C321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 xml:space="preserve">Image and info Credits </w:t>
            </w:r>
          </w:p>
          <w:p w14:paraId="5B729F3B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(0 or 1 pt)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5376E5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8050E93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0D0002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EC62810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18"/>
                <w:szCs w:val="22"/>
              </w:rPr>
              <w:t>Credit/citations provided for all images and research information.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FBD7C3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</w:tr>
      <w:tr w:rsidR="0065275A" w:rsidRPr="00451DE5" w14:paraId="62EC03A2" w14:textId="77777777" w:rsidTr="0065275A">
        <w:trPr>
          <w:trHeight w:val="89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5A6887E" w14:textId="77777777" w:rsidR="00861D48" w:rsidRPr="00451DE5" w:rsidRDefault="00861D48" w:rsidP="00451DE5">
            <w:pPr>
              <w:jc w:val="center"/>
              <w:rPr>
                <w:rFonts w:ascii="Lato" w:hAnsi="Lato"/>
                <w:b/>
                <w:sz w:val="18"/>
                <w:szCs w:val="22"/>
              </w:rPr>
            </w:pPr>
            <w:r w:rsidRPr="00451DE5">
              <w:rPr>
                <w:rFonts w:ascii="Lato" w:hAnsi="Lato"/>
                <w:b/>
                <w:sz w:val="18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CEF574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AB5F5E" w14:textId="77777777" w:rsidR="00861D48" w:rsidRPr="00451DE5" w:rsidRDefault="00861D48" w:rsidP="00451DE5">
            <w:pPr>
              <w:tabs>
                <w:tab w:val="left" w:pos="5400"/>
              </w:tabs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769F80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4D198D6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7E13172" w14:textId="77777777" w:rsidR="00861D48" w:rsidRPr="00451DE5" w:rsidRDefault="00861D48" w:rsidP="00451DE5">
            <w:pPr>
              <w:rPr>
                <w:rFonts w:ascii="Lato" w:hAnsi="Lato"/>
                <w:sz w:val="18"/>
                <w:szCs w:val="22"/>
              </w:rPr>
            </w:pPr>
          </w:p>
          <w:p w14:paraId="6532A4E0" w14:textId="77777777" w:rsidR="00861D48" w:rsidRPr="00451DE5" w:rsidRDefault="00861D48" w:rsidP="00451DE5">
            <w:pPr>
              <w:tabs>
                <w:tab w:val="left" w:pos="9900"/>
              </w:tabs>
              <w:rPr>
                <w:rFonts w:ascii="Lato" w:hAnsi="Lato"/>
                <w:sz w:val="18"/>
                <w:szCs w:val="22"/>
              </w:rPr>
            </w:pPr>
            <w:r w:rsidRPr="00451DE5">
              <w:rPr>
                <w:rFonts w:ascii="Lato" w:hAnsi="Lato"/>
                <w:sz w:val="22"/>
                <w:szCs w:val="22"/>
              </w:rPr>
              <w:t xml:space="preserve">   /45</w:t>
            </w:r>
          </w:p>
        </w:tc>
      </w:tr>
    </w:tbl>
    <w:p w14:paraId="13544B06" w14:textId="77777777" w:rsidR="00861D48" w:rsidRPr="00451DE5" w:rsidRDefault="00861D48" w:rsidP="00451DE5">
      <w:pPr>
        <w:rPr>
          <w:rFonts w:ascii="Lato" w:hAnsi="Lato"/>
          <w:sz w:val="22"/>
          <w:szCs w:val="22"/>
        </w:rPr>
      </w:pPr>
    </w:p>
    <w:sectPr w:rsidR="00861D48" w:rsidRPr="00451DE5" w:rsidSect="00861D48"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425D" w14:textId="77777777" w:rsidR="0065275A" w:rsidRDefault="0065275A">
      <w:r>
        <w:separator/>
      </w:r>
    </w:p>
  </w:endnote>
  <w:endnote w:type="continuationSeparator" w:id="0">
    <w:p w14:paraId="1B2C9434" w14:textId="77777777" w:rsidR="0065275A" w:rsidRDefault="006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2523" w14:textId="77777777" w:rsidR="0065275A" w:rsidRDefault="0065275A">
      <w:r>
        <w:separator/>
      </w:r>
    </w:p>
  </w:footnote>
  <w:footnote w:type="continuationSeparator" w:id="0">
    <w:p w14:paraId="286306C7" w14:textId="77777777" w:rsidR="0065275A" w:rsidRDefault="00652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B45"/>
    <w:rsid w:val="001A3B45"/>
    <w:rsid w:val="00451DE5"/>
    <w:rsid w:val="0065275A"/>
    <w:rsid w:val="00861D48"/>
    <w:rsid w:val="00D30157"/>
    <w:rsid w:val="00D31145"/>
    <w:rsid w:val="00D87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413F97"/>
  <w15:chartTrackingRefBased/>
  <w15:docId w15:val="{42999A4A-DE19-4606-AEBB-B5F30359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2E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E70"/>
    <w:rPr>
      <w:sz w:val="24"/>
      <w:szCs w:val="24"/>
    </w:rPr>
  </w:style>
  <w:style w:type="paragraph" w:styleId="Footer">
    <w:name w:val="footer"/>
    <w:basedOn w:val="Normal"/>
    <w:link w:val="FooterChar"/>
    <w:rsid w:val="00D02E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2E70"/>
    <w:rPr>
      <w:sz w:val="24"/>
      <w:szCs w:val="24"/>
    </w:rPr>
  </w:style>
  <w:style w:type="character" w:styleId="Hyperlink">
    <w:name w:val="Hyperlink"/>
    <w:rsid w:val="00D02E70"/>
    <w:rPr>
      <w:color w:val="0000FF"/>
      <w:u w:val="single"/>
    </w:rPr>
  </w:style>
  <w:style w:type="character" w:styleId="FollowedHyperlink">
    <w:name w:val="FollowedHyperlink"/>
    <w:rsid w:val="00D02E70"/>
    <w:rPr>
      <w:color w:val="800080"/>
      <w:u w:val="single"/>
    </w:rPr>
  </w:style>
  <w:style w:type="paragraph" w:customStyle="1" w:styleId="Default">
    <w:name w:val="Default"/>
    <w:rsid w:val="005132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</vt:lpstr>
    </vt:vector>
  </TitlesOfParts>
  <Company>The Source for Learning Learning</Company>
  <LinksUpToDate>false</LinksUpToDate>
  <CharactersWithSpaces>2679</CharactersWithSpaces>
  <SharedDoc>false</SharedDoc>
  <HLinks>
    <vt:vector size="12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http://www.teachersfirst.com/iste/infographics</vt:lpwstr>
      </vt:variant>
      <vt:variant>
        <vt:lpwstr/>
      </vt:variant>
      <vt:variant>
        <vt:i4>3604604</vt:i4>
      </vt:variant>
      <vt:variant>
        <vt:i4>-1</vt:i4>
      </vt:variant>
      <vt:variant>
        <vt:i4>1029</vt:i4>
      </vt:variant>
      <vt:variant>
        <vt:i4>1</vt:i4>
      </vt:variant>
      <vt:variant>
        <vt:lpwstr>tf_logo_sidebyside_bevel-400W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</dc:title>
  <dc:subject/>
  <dc:creator>Candace Shively</dc:creator>
  <cp:keywords/>
  <cp:lastModifiedBy>Sunbal</cp:lastModifiedBy>
  <cp:revision>4</cp:revision>
  <dcterms:created xsi:type="dcterms:W3CDTF">2022-02-24T05:56:00Z</dcterms:created>
  <dcterms:modified xsi:type="dcterms:W3CDTF">2022-02-25T04:55:00Z</dcterms:modified>
</cp:coreProperties>
</file>